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07" w:rsidRDefault="00360307" w:rsidP="00360307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2pt" o:ole="" fillcolor="window">
            <v:imagedata r:id="rId7" o:title=""/>
          </v:shape>
          <o:OLEObject Type="Embed" ProgID="CorelDraw.Graphic.9" ShapeID="_x0000_i1025" DrawAspect="Content" ObjectID="_1696351982" r:id="rId8"/>
        </w:object>
      </w:r>
    </w:p>
    <w:p w:rsidR="00360307" w:rsidRPr="000D5127" w:rsidRDefault="00360307" w:rsidP="00360307">
      <w:pPr>
        <w:pStyle w:val="11"/>
        <w:rPr>
          <w:sz w:val="20"/>
        </w:rPr>
      </w:pPr>
    </w:p>
    <w:p w:rsidR="00360307" w:rsidRPr="004976A2" w:rsidRDefault="00360307" w:rsidP="00442D0B">
      <w:pPr>
        <w:pStyle w:val="8"/>
        <w:rPr>
          <w:b w:val="0"/>
          <w:szCs w:val="24"/>
        </w:rPr>
      </w:pPr>
      <w:r w:rsidRPr="004976A2">
        <w:rPr>
          <w:b w:val="0"/>
          <w:szCs w:val="24"/>
        </w:rPr>
        <w:t>МУНИЦИПАЛЬНОЕ  ОБРАЗОВАНИЕ</w:t>
      </w:r>
    </w:p>
    <w:p w:rsidR="00360307" w:rsidRPr="004976A2" w:rsidRDefault="00360307" w:rsidP="00442D0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6A2">
        <w:rPr>
          <w:rFonts w:ascii="Times New Roman" w:hAnsi="Times New Roman" w:cs="Times New Roman"/>
          <w:b w:val="0"/>
          <w:sz w:val="24"/>
          <w:szCs w:val="24"/>
        </w:rPr>
        <w:t>ГОРОД  ОКРУЖНОГО  ЗНАЧЕНИЯ  НИЖНЕВАРТОВСК</w:t>
      </w:r>
    </w:p>
    <w:p w:rsidR="00360307" w:rsidRPr="00625833" w:rsidRDefault="00360307" w:rsidP="00360307">
      <w:pPr>
        <w:jc w:val="center"/>
        <w:rPr>
          <w:b/>
          <w:sz w:val="8"/>
        </w:rPr>
      </w:pPr>
    </w:p>
    <w:p w:rsidR="00360307" w:rsidRPr="00625833" w:rsidRDefault="00360307" w:rsidP="00360307">
      <w:pPr>
        <w:jc w:val="center"/>
        <w:rPr>
          <w:b/>
          <w:caps/>
          <w:sz w:val="28"/>
          <w:szCs w:val="28"/>
        </w:rPr>
      </w:pPr>
      <w:r w:rsidRPr="00625833">
        <w:rPr>
          <w:b/>
          <w:caps/>
          <w:sz w:val="28"/>
          <w:szCs w:val="28"/>
        </w:rPr>
        <w:t>МУНиЦИПАЛЬНОЕ автономное ДОШКОЛЬНОЕ  оБРАЗОВАТЕЛЬНОЕ УЧРЕЖДЕНИЕ города нижневартовска ДЕТСКИЙ САД №4 «СКАЗКА</w:t>
      </w:r>
    </w:p>
    <w:p w:rsidR="00360307" w:rsidRPr="00625833" w:rsidRDefault="00360307" w:rsidP="00360307">
      <w:pPr>
        <w:jc w:val="center"/>
        <w:rPr>
          <w:b/>
          <w:caps/>
          <w:sz w:val="28"/>
          <w:szCs w:val="28"/>
        </w:rPr>
      </w:pPr>
    </w:p>
    <w:p w:rsidR="00360307" w:rsidRDefault="00360307" w:rsidP="003603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p w:rsidR="00360307" w:rsidRPr="00354761" w:rsidRDefault="00360307" w:rsidP="00360307">
      <w:pPr>
        <w:jc w:val="center"/>
        <w:rPr>
          <w:b/>
          <w:caps/>
          <w:sz w:val="28"/>
          <w:szCs w:val="28"/>
        </w:rPr>
      </w:pPr>
    </w:p>
    <w:tbl>
      <w:tblPr>
        <w:tblW w:w="87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6022"/>
      </w:tblGrid>
      <w:tr w:rsidR="00360307" w:rsidRPr="00F6009D" w:rsidTr="005E4918">
        <w:trPr>
          <w:trHeight w:val="1739"/>
        </w:trPr>
        <w:tc>
          <w:tcPr>
            <w:tcW w:w="2694" w:type="dxa"/>
          </w:tcPr>
          <w:p w:rsidR="005E4918" w:rsidRPr="005C5CAA" w:rsidRDefault="005E4918" w:rsidP="009A06C8">
            <w:pPr>
              <w:spacing w:line="276" w:lineRule="auto"/>
              <w:ind w:right="-250"/>
              <w:jc w:val="both"/>
              <w:rPr>
                <w:sz w:val="28"/>
                <w:szCs w:val="28"/>
              </w:rPr>
            </w:pPr>
            <w:r w:rsidRPr="009A06C8">
              <w:rPr>
                <w:sz w:val="28"/>
                <w:szCs w:val="28"/>
              </w:rPr>
              <w:t xml:space="preserve"> </w:t>
            </w:r>
            <w:r w:rsidR="004976A2" w:rsidRPr="005C5CAA">
              <w:rPr>
                <w:sz w:val="28"/>
                <w:szCs w:val="28"/>
              </w:rPr>
              <w:t>о</w:t>
            </w:r>
            <w:r w:rsidR="00360307" w:rsidRPr="005C5CAA">
              <w:rPr>
                <w:sz w:val="28"/>
                <w:szCs w:val="28"/>
              </w:rPr>
              <w:t>т</w:t>
            </w:r>
            <w:r w:rsidR="00F6009D" w:rsidRPr="005C5CAA">
              <w:rPr>
                <w:sz w:val="28"/>
                <w:szCs w:val="28"/>
              </w:rPr>
              <w:t xml:space="preserve"> 25.08.2021</w:t>
            </w:r>
            <w:r w:rsidRPr="005C5CAA">
              <w:rPr>
                <w:sz w:val="28"/>
                <w:szCs w:val="28"/>
              </w:rPr>
              <w:t xml:space="preserve"> </w:t>
            </w:r>
            <w:r w:rsidR="00360307" w:rsidRPr="005C5CAA">
              <w:rPr>
                <w:sz w:val="28"/>
                <w:szCs w:val="28"/>
              </w:rPr>
              <w:t>№</w:t>
            </w:r>
            <w:r w:rsidR="005C5CAA" w:rsidRPr="005C5CAA">
              <w:rPr>
                <w:sz w:val="28"/>
                <w:szCs w:val="28"/>
              </w:rPr>
              <w:t>285</w:t>
            </w:r>
          </w:p>
          <w:p w:rsidR="005E4918" w:rsidRPr="005C5CAA" w:rsidRDefault="005E4918" w:rsidP="006474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4918" w:rsidRPr="005C5CAA" w:rsidRDefault="005E4918" w:rsidP="006474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4918" w:rsidRPr="005C5CAA" w:rsidRDefault="005E4918" w:rsidP="006474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4918" w:rsidRPr="005C5CAA" w:rsidRDefault="005E4918" w:rsidP="006474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22" w:type="dxa"/>
          </w:tcPr>
          <w:p w:rsidR="005E4918" w:rsidRPr="005C5CAA" w:rsidRDefault="005E4918" w:rsidP="00160E8C">
            <w:pPr>
              <w:pStyle w:val="11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E4918" w:rsidRPr="005C5CAA" w:rsidRDefault="005E4918" w:rsidP="00160E8C">
            <w:pPr>
              <w:pStyle w:val="11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E4918" w:rsidRPr="005C5CAA" w:rsidRDefault="005E4918" w:rsidP="005E4918">
            <w:pPr>
              <w:pStyle w:val="1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5CAA">
              <w:rPr>
                <w:b/>
                <w:sz w:val="28"/>
                <w:szCs w:val="28"/>
              </w:rPr>
              <w:t>О создании</w:t>
            </w:r>
          </w:p>
          <w:p w:rsidR="005E4918" w:rsidRPr="009A06C8" w:rsidRDefault="005E4918" w:rsidP="005E4918">
            <w:pPr>
              <w:pStyle w:val="11"/>
              <w:tabs>
                <w:tab w:val="left" w:pos="4750"/>
              </w:tabs>
              <w:spacing w:line="276" w:lineRule="auto"/>
              <w:ind w:left="-2235" w:right="141"/>
              <w:jc w:val="center"/>
              <w:rPr>
                <w:sz w:val="28"/>
                <w:szCs w:val="28"/>
              </w:rPr>
            </w:pPr>
            <w:r w:rsidRPr="005C5CAA">
              <w:rPr>
                <w:b/>
                <w:sz w:val="28"/>
                <w:szCs w:val="28"/>
              </w:rPr>
              <w:t>О                                отряда юных инспекторов движения</w:t>
            </w:r>
          </w:p>
        </w:tc>
      </w:tr>
    </w:tbl>
    <w:tbl>
      <w:tblPr>
        <w:tblStyle w:val="1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1962"/>
        <w:gridCol w:w="1865"/>
      </w:tblGrid>
      <w:tr w:rsidR="005E4918" w:rsidRPr="00402E9C" w:rsidTr="00457E2D">
        <w:trPr>
          <w:trHeight w:val="1237"/>
        </w:trPr>
        <w:tc>
          <w:tcPr>
            <w:tcW w:w="2268" w:type="dxa"/>
            <w:vMerge w:val="restart"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  <w:r w:rsidRPr="00402E9C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127" w:type="dxa"/>
            <w:vMerge w:val="restart"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  <w:r w:rsidRPr="00402E9C">
              <w:rPr>
                <w:b/>
                <w:sz w:val="24"/>
                <w:szCs w:val="24"/>
              </w:rPr>
              <w:t>Количество воспитанников в отряде ЮИД</w:t>
            </w:r>
          </w:p>
        </w:tc>
        <w:tc>
          <w:tcPr>
            <w:tcW w:w="2126" w:type="dxa"/>
            <w:vMerge w:val="restart"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  <w:r w:rsidRPr="00402E9C">
              <w:rPr>
                <w:b/>
                <w:sz w:val="24"/>
                <w:szCs w:val="24"/>
              </w:rPr>
              <w:t>Ф.И.О и должность ответственного работника ОО за организацию работы ЮИД</w:t>
            </w:r>
          </w:p>
        </w:tc>
        <w:tc>
          <w:tcPr>
            <w:tcW w:w="3827" w:type="dxa"/>
            <w:gridSpan w:val="2"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  <w:r w:rsidRPr="00402E9C">
              <w:rPr>
                <w:b/>
                <w:sz w:val="24"/>
                <w:szCs w:val="24"/>
              </w:rPr>
              <w:t>Привлеченные участники ЮИД из различных структур гражданского общества</w:t>
            </w:r>
          </w:p>
        </w:tc>
      </w:tr>
      <w:tr w:rsidR="005E4918" w:rsidRPr="00402E9C" w:rsidTr="00457E2D">
        <w:trPr>
          <w:trHeight w:val="1016"/>
        </w:trPr>
        <w:tc>
          <w:tcPr>
            <w:tcW w:w="2268" w:type="dxa"/>
            <w:vMerge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  <w:r w:rsidRPr="00402E9C">
              <w:rPr>
                <w:b/>
                <w:sz w:val="24"/>
                <w:szCs w:val="24"/>
              </w:rPr>
              <w:t>Наименование организаций, структур</w:t>
            </w:r>
          </w:p>
        </w:tc>
        <w:tc>
          <w:tcPr>
            <w:tcW w:w="1865" w:type="dxa"/>
          </w:tcPr>
          <w:p w:rsidR="005E4918" w:rsidRPr="00402E9C" w:rsidRDefault="005E4918" w:rsidP="00457E2D">
            <w:pPr>
              <w:jc w:val="center"/>
              <w:rPr>
                <w:b/>
                <w:sz w:val="24"/>
                <w:szCs w:val="24"/>
              </w:rPr>
            </w:pPr>
            <w:r w:rsidRPr="00402E9C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5E4918" w:rsidRPr="00402E9C" w:rsidTr="00457E2D">
        <w:tc>
          <w:tcPr>
            <w:tcW w:w="2268" w:type="dxa"/>
          </w:tcPr>
          <w:p w:rsidR="005E4918" w:rsidRPr="00402E9C" w:rsidRDefault="005E4918" w:rsidP="00457E2D">
            <w:pPr>
              <w:jc w:val="center"/>
              <w:rPr>
                <w:sz w:val="24"/>
                <w:szCs w:val="24"/>
              </w:rPr>
            </w:pPr>
            <w:r w:rsidRPr="00402E9C">
              <w:rPr>
                <w:sz w:val="24"/>
                <w:szCs w:val="24"/>
              </w:rPr>
              <w:t>МАДОУ города Нижневартовска Детский сад №4 «Сказка»</w:t>
            </w:r>
          </w:p>
        </w:tc>
        <w:tc>
          <w:tcPr>
            <w:tcW w:w="2127" w:type="dxa"/>
          </w:tcPr>
          <w:p w:rsidR="005E4918" w:rsidRDefault="005E4918" w:rsidP="00457E2D">
            <w:pPr>
              <w:jc w:val="center"/>
              <w:rPr>
                <w:sz w:val="24"/>
                <w:szCs w:val="24"/>
              </w:rPr>
            </w:pPr>
            <w:r w:rsidRPr="00402E9C">
              <w:rPr>
                <w:sz w:val="24"/>
                <w:szCs w:val="24"/>
              </w:rPr>
              <w:t>6 восп</w:t>
            </w:r>
            <w:r w:rsidR="00F6009D">
              <w:rPr>
                <w:sz w:val="24"/>
                <w:szCs w:val="24"/>
              </w:rPr>
              <w:t>итанников старшего возраста 6-8 лет</w:t>
            </w:r>
            <w:r w:rsidRPr="00402E9C">
              <w:rPr>
                <w:sz w:val="24"/>
                <w:szCs w:val="24"/>
              </w:rPr>
              <w:t xml:space="preserve"> </w:t>
            </w:r>
            <w:r w:rsidR="00F6009D">
              <w:rPr>
                <w:sz w:val="24"/>
                <w:szCs w:val="24"/>
              </w:rPr>
              <w:t>(1 корпус);</w:t>
            </w:r>
            <w:r w:rsidR="00300929">
              <w:rPr>
                <w:sz w:val="24"/>
                <w:szCs w:val="24"/>
              </w:rPr>
              <w:t xml:space="preserve"> </w:t>
            </w:r>
          </w:p>
          <w:p w:rsidR="00300929" w:rsidRDefault="00300929" w:rsidP="00300929">
            <w:pPr>
              <w:tabs>
                <w:tab w:val="left" w:pos="195"/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E53D0">
              <w:rPr>
                <w:sz w:val="24"/>
                <w:szCs w:val="24"/>
              </w:rPr>
              <w:t>Список детей</w:t>
            </w: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воспитанников старшего возраста</w:t>
            </w: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лет (2 корпус)</w:t>
            </w:r>
          </w:p>
          <w:p w:rsidR="00300929" w:rsidRPr="00300929" w:rsidRDefault="00300929" w:rsidP="00457E2D">
            <w:pPr>
              <w:jc w:val="center"/>
              <w:rPr>
                <w:sz w:val="24"/>
                <w:szCs w:val="24"/>
              </w:rPr>
            </w:pPr>
            <w:r w:rsidRPr="00FE53D0">
              <w:rPr>
                <w:sz w:val="24"/>
                <w:szCs w:val="24"/>
              </w:rPr>
              <w:t>Список детей</w:t>
            </w:r>
            <w:bookmarkStart w:id="0" w:name="_GoBack"/>
            <w:bookmarkEnd w:id="0"/>
          </w:p>
          <w:p w:rsidR="009A06C8" w:rsidRPr="00402E9C" w:rsidRDefault="009A06C8" w:rsidP="0045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009D" w:rsidRPr="00402E9C" w:rsidRDefault="00F6009D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Шрамко Виктория Николаевна</w:t>
            </w:r>
          </w:p>
          <w:p w:rsidR="005E4918" w:rsidRDefault="00F6009D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F6009D" w:rsidRPr="00402E9C" w:rsidRDefault="00F6009D" w:rsidP="00F6009D">
            <w:pPr>
              <w:jc w:val="center"/>
              <w:rPr>
                <w:sz w:val="24"/>
                <w:szCs w:val="24"/>
              </w:rPr>
            </w:pPr>
            <w:r w:rsidRPr="00402E9C">
              <w:rPr>
                <w:sz w:val="24"/>
                <w:szCs w:val="24"/>
              </w:rPr>
              <w:t xml:space="preserve">Давлетшина Людмила Михайловна </w:t>
            </w:r>
          </w:p>
          <w:p w:rsidR="005E4918" w:rsidRPr="00402E9C" w:rsidRDefault="00F6009D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="005E4918" w:rsidRPr="00402E9C">
              <w:rPr>
                <w:sz w:val="24"/>
                <w:szCs w:val="24"/>
              </w:rPr>
              <w:t xml:space="preserve"> по ДТП в ДОУ </w:t>
            </w:r>
          </w:p>
        </w:tc>
        <w:tc>
          <w:tcPr>
            <w:tcW w:w="1962" w:type="dxa"/>
          </w:tcPr>
          <w:p w:rsidR="005E4918" w:rsidRPr="00402E9C" w:rsidRDefault="005E4918" w:rsidP="00457E2D">
            <w:pPr>
              <w:jc w:val="center"/>
              <w:rPr>
                <w:sz w:val="24"/>
                <w:szCs w:val="24"/>
              </w:rPr>
            </w:pPr>
            <w:r w:rsidRPr="00402E9C">
              <w:rPr>
                <w:sz w:val="24"/>
                <w:szCs w:val="24"/>
              </w:rPr>
              <w:t>ОДД</w:t>
            </w:r>
          </w:p>
          <w:p w:rsidR="005E4918" w:rsidRPr="00402E9C" w:rsidRDefault="005E4918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5E4918" w:rsidRDefault="005E4918" w:rsidP="00457E2D">
            <w:pPr>
              <w:jc w:val="center"/>
              <w:rPr>
                <w:sz w:val="24"/>
                <w:szCs w:val="24"/>
              </w:rPr>
            </w:pPr>
            <w:r w:rsidRPr="00402E9C">
              <w:rPr>
                <w:sz w:val="24"/>
                <w:szCs w:val="24"/>
              </w:rPr>
              <w:t>ИДПС</w:t>
            </w:r>
          </w:p>
          <w:p w:rsidR="005E4918" w:rsidRDefault="005E4918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5E4918" w:rsidRPr="00402E9C" w:rsidRDefault="005E4918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МОСШ №9</w:t>
            </w:r>
          </w:p>
          <w:p w:rsidR="005E4918" w:rsidRPr="00402E9C" w:rsidRDefault="005E4918" w:rsidP="0045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5E4918" w:rsidRPr="00402E9C" w:rsidRDefault="00F6009D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4918" w:rsidRPr="00402E9C" w:rsidRDefault="005E4918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5E4918" w:rsidRDefault="005E4918" w:rsidP="00457E2D">
            <w:pPr>
              <w:jc w:val="center"/>
              <w:rPr>
                <w:sz w:val="24"/>
                <w:szCs w:val="24"/>
              </w:rPr>
            </w:pPr>
            <w:r w:rsidRPr="00402E9C">
              <w:rPr>
                <w:sz w:val="24"/>
                <w:szCs w:val="24"/>
              </w:rPr>
              <w:t>1</w:t>
            </w:r>
          </w:p>
          <w:p w:rsidR="005E4918" w:rsidRDefault="005E4918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F6009D" w:rsidRDefault="00F6009D" w:rsidP="00457E2D">
            <w:pPr>
              <w:jc w:val="center"/>
              <w:rPr>
                <w:sz w:val="24"/>
                <w:szCs w:val="24"/>
              </w:rPr>
            </w:pPr>
          </w:p>
          <w:p w:rsidR="005E4918" w:rsidRPr="00402E9C" w:rsidRDefault="005E4918" w:rsidP="0045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60307" w:rsidRDefault="00360307" w:rsidP="00360307">
      <w:pPr>
        <w:spacing w:line="276" w:lineRule="auto"/>
      </w:pPr>
    </w:p>
    <w:p w:rsidR="00F6009D" w:rsidRPr="00F82925" w:rsidRDefault="00F6009D" w:rsidP="00360307">
      <w:pPr>
        <w:spacing w:line="276" w:lineRule="auto"/>
      </w:pPr>
    </w:p>
    <w:p w:rsidR="00B665F6" w:rsidRDefault="00B665F6" w:rsidP="006474FC">
      <w:pPr>
        <w:tabs>
          <w:tab w:val="left" w:pos="12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Заведующий                                                                     </w:t>
      </w:r>
      <w:r w:rsidR="006474F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Н.В. Беляева</w:t>
      </w:r>
    </w:p>
    <w:p w:rsidR="005E4918" w:rsidRDefault="005E4918" w:rsidP="006474FC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F6009D" w:rsidRDefault="00F6009D" w:rsidP="006474FC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5E4918" w:rsidRPr="005E4918" w:rsidRDefault="00F6009D" w:rsidP="005E4918">
      <w:r>
        <w:t>Ответственные</w:t>
      </w:r>
      <w:r w:rsidR="005E4918" w:rsidRPr="005E4918">
        <w:t xml:space="preserve">  по ПДД                                                  </w:t>
      </w:r>
    </w:p>
    <w:p w:rsidR="005E4918" w:rsidRPr="005E4918" w:rsidRDefault="005E4918" w:rsidP="005E4918">
      <w:r w:rsidRPr="005E4918">
        <w:t>Давлетшина Л.М.</w:t>
      </w:r>
      <w:r w:rsidR="00F6009D">
        <w:t xml:space="preserve"> Шрамко В.Н.</w:t>
      </w:r>
      <w:r w:rsidRPr="005E4918">
        <w:t xml:space="preserve"> </w:t>
      </w:r>
    </w:p>
    <w:p w:rsidR="005E4918" w:rsidRPr="005E4918" w:rsidRDefault="005E4918" w:rsidP="005E4918">
      <w:r w:rsidRPr="005E4918">
        <w:t xml:space="preserve">24-79-59     </w:t>
      </w:r>
    </w:p>
    <w:p w:rsidR="005E4918" w:rsidRPr="005E4918" w:rsidRDefault="005E4918" w:rsidP="005E4918">
      <w:pPr>
        <w:rPr>
          <w:sz w:val="20"/>
          <w:szCs w:val="20"/>
        </w:rPr>
      </w:pPr>
    </w:p>
    <w:p w:rsidR="005E4918" w:rsidRPr="005E4918" w:rsidRDefault="005E4918" w:rsidP="005E4918">
      <w:pPr>
        <w:ind w:left="-851"/>
        <w:rPr>
          <w:sz w:val="20"/>
          <w:szCs w:val="20"/>
        </w:rPr>
      </w:pPr>
    </w:p>
    <w:p w:rsidR="005E4918" w:rsidRDefault="005E4918" w:rsidP="006474FC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B665F6" w:rsidRDefault="00B665F6" w:rsidP="00B665F6">
      <w:pPr>
        <w:tabs>
          <w:tab w:val="left" w:pos="1260"/>
        </w:tabs>
        <w:ind w:firstLine="567"/>
        <w:jc w:val="both"/>
        <w:rPr>
          <w:bCs/>
          <w:sz w:val="28"/>
          <w:szCs w:val="28"/>
        </w:rPr>
      </w:pPr>
    </w:p>
    <w:p w:rsidR="00CC4F3A" w:rsidRDefault="00CC4F3A" w:rsidP="00A554A4"/>
    <w:p w:rsidR="00CC4F3A" w:rsidRDefault="00CC4F3A"/>
    <w:p w:rsidR="00CC4F3A" w:rsidRDefault="00CC4F3A"/>
    <w:p w:rsidR="00330E3A" w:rsidRDefault="00330E3A" w:rsidP="00330E3A">
      <w:pPr>
        <w:pStyle w:val="8"/>
      </w:pPr>
      <w:r>
        <w:object w:dxaOrig="15" w:dyaOrig="15">
          <v:shape id="_x0000_i1026" type="#_x0000_t75" style="width:45pt;height:49.2pt" o:ole="" fillcolor="window">
            <v:imagedata r:id="rId7" o:title=""/>
          </v:shape>
          <o:OLEObject Type="Embed" ProgID="CorelDraw.Graphic.9" ShapeID="_x0000_i1026" DrawAspect="Content" ObjectID="_1696351983" r:id="rId9"/>
        </w:object>
      </w:r>
    </w:p>
    <w:p w:rsidR="00330E3A" w:rsidRPr="000D5127" w:rsidRDefault="00330E3A" w:rsidP="00330E3A">
      <w:pPr>
        <w:pStyle w:val="11"/>
        <w:rPr>
          <w:sz w:val="20"/>
        </w:rPr>
      </w:pPr>
    </w:p>
    <w:p w:rsidR="00330E3A" w:rsidRPr="004976A2" w:rsidRDefault="00330E3A" w:rsidP="00330E3A">
      <w:pPr>
        <w:pStyle w:val="8"/>
        <w:rPr>
          <w:b w:val="0"/>
          <w:szCs w:val="24"/>
        </w:rPr>
      </w:pPr>
      <w:r w:rsidRPr="004976A2">
        <w:rPr>
          <w:b w:val="0"/>
          <w:szCs w:val="24"/>
        </w:rPr>
        <w:t>МУНИЦИПАЛЬНОЕ  ОБРАЗОВАНИЕ</w:t>
      </w:r>
    </w:p>
    <w:p w:rsidR="00330E3A" w:rsidRPr="004976A2" w:rsidRDefault="00330E3A" w:rsidP="00330E3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6A2">
        <w:rPr>
          <w:rFonts w:ascii="Times New Roman" w:hAnsi="Times New Roman" w:cs="Times New Roman"/>
          <w:b w:val="0"/>
          <w:sz w:val="24"/>
          <w:szCs w:val="24"/>
        </w:rPr>
        <w:t>ГОРОД  ОКРУЖНОГО  ЗНАЧЕНИЯ  НИЖНЕВАРТОВСК</w:t>
      </w:r>
    </w:p>
    <w:p w:rsidR="00330E3A" w:rsidRPr="00625833" w:rsidRDefault="00330E3A" w:rsidP="00330E3A">
      <w:pPr>
        <w:jc w:val="center"/>
        <w:rPr>
          <w:b/>
          <w:sz w:val="8"/>
        </w:rPr>
      </w:pPr>
    </w:p>
    <w:p w:rsidR="00330E3A" w:rsidRPr="00625833" w:rsidRDefault="00330E3A" w:rsidP="00330E3A">
      <w:pPr>
        <w:jc w:val="center"/>
        <w:rPr>
          <w:b/>
          <w:caps/>
          <w:sz w:val="28"/>
          <w:szCs w:val="28"/>
        </w:rPr>
      </w:pPr>
      <w:r w:rsidRPr="00625833">
        <w:rPr>
          <w:b/>
          <w:caps/>
          <w:sz w:val="28"/>
          <w:szCs w:val="28"/>
        </w:rPr>
        <w:t>МУНиЦИПАЛЬНОЕ автономное ДОШКОЛЬНОЕ  оБРАЗОВАТЕЛЬНОЕ УЧРЕЖДЕНИЕ города нижневартовска ДЕТСКИЙ САД №4 «СКАЗКА</w:t>
      </w:r>
    </w:p>
    <w:p w:rsidR="00330E3A" w:rsidRPr="00625833" w:rsidRDefault="00330E3A" w:rsidP="00330E3A">
      <w:pPr>
        <w:jc w:val="center"/>
        <w:rPr>
          <w:b/>
          <w:caps/>
          <w:sz w:val="28"/>
          <w:szCs w:val="28"/>
        </w:rPr>
      </w:pPr>
    </w:p>
    <w:p w:rsidR="00AB306D" w:rsidRDefault="00AB306D" w:rsidP="00AB306D"/>
    <w:p w:rsidR="00AB306D" w:rsidRPr="00EF2847" w:rsidRDefault="00AB306D" w:rsidP="00AB306D">
      <w:pPr>
        <w:jc w:val="center"/>
        <w:rPr>
          <w:sz w:val="28"/>
          <w:szCs w:val="28"/>
        </w:rPr>
      </w:pPr>
      <w:r w:rsidRPr="00EF2847">
        <w:rPr>
          <w:sz w:val="28"/>
          <w:szCs w:val="28"/>
        </w:rPr>
        <w:t xml:space="preserve">План мероприятий </w:t>
      </w:r>
    </w:p>
    <w:p w:rsidR="00AB306D" w:rsidRPr="00D05FF6" w:rsidRDefault="00657888" w:rsidP="004958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5CAA">
        <w:rPr>
          <w:sz w:val="28"/>
          <w:szCs w:val="28"/>
        </w:rPr>
        <w:t>Родительский</w:t>
      </w:r>
      <w:r w:rsidR="00AB306D">
        <w:rPr>
          <w:sz w:val="28"/>
          <w:szCs w:val="28"/>
        </w:rPr>
        <w:t xml:space="preserve"> </w:t>
      </w:r>
      <w:r>
        <w:rPr>
          <w:sz w:val="28"/>
          <w:szCs w:val="28"/>
        </w:rPr>
        <w:t>патруль» на</w:t>
      </w:r>
      <w:r w:rsidR="00A554A4">
        <w:rPr>
          <w:sz w:val="28"/>
          <w:szCs w:val="28"/>
        </w:rPr>
        <w:t xml:space="preserve"> 2021-2022</w:t>
      </w:r>
      <w:r w:rsidR="00AB306D" w:rsidRPr="00EF2847">
        <w:rPr>
          <w:sz w:val="28"/>
          <w:szCs w:val="28"/>
        </w:rPr>
        <w:t>г.г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4"/>
        <w:gridCol w:w="3875"/>
        <w:gridCol w:w="2126"/>
        <w:gridCol w:w="2268"/>
        <w:gridCol w:w="1559"/>
      </w:tblGrid>
      <w:tr w:rsidR="00AB306D" w:rsidRPr="00D05FF6" w:rsidTr="00657888">
        <w:tc>
          <w:tcPr>
            <w:tcW w:w="804" w:type="dxa"/>
          </w:tcPr>
          <w:p w:rsidR="00AB306D" w:rsidRPr="00D05FF6" w:rsidRDefault="00AB306D" w:rsidP="004E2E15">
            <w:pPr>
              <w:jc w:val="center"/>
              <w:rPr>
                <w:sz w:val="28"/>
                <w:szCs w:val="28"/>
              </w:rPr>
            </w:pPr>
            <w:r w:rsidRPr="00D05FF6">
              <w:rPr>
                <w:sz w:val="28"/>
                <w:szCs w:val="28"/>
              </w:rPr>
              <w:t>№</w:t>
            </w:r>
          </w:p>
        </w:tc>
        <w:tc>
          <w:tcPr>
            <w:tcW w:w="3875" w:type="dxa"/>
          </w:tcPr>
          <w:p w:rsidR="00AB306D" w:rsidRPr="00657888" w:rsidRDefault="00AB306D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AB306D" w:rsidRPr="00657888" w:rsidRDefault="00AB306D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AB306D" w:rsidRPr="00657888" w:rsidRDefault="00AB306D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</w:tcPr>
          <w:p w:rsidR="00AB306D" w:rsidRPr="00657888" w:rsidRDefault="00AB306D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 xml:space="preserve">Примечания </w:t>
            </w:r>
          </w:p>
        </w:tc>
      </w:tr>
      <w:tr w:rsidR="00330E3A" w:rsidRPr="00D05FF6" w:rsidTr="00657888">
        <w:tc>
          <w:tcPr>
            <w:tcW w:w="804" w:type="dxa"/>
          </w:tcPr>
          <w:p w:rsidR="00330E3A" w:rsidRPr="00D05FF6" w:rsidRDefault="00330E3A" w:rsidP="004E2E15">
            <w:pPr>
              <w:jc w:val="center"/>
              <w:rPr>
                <w:sz w:val="28"/>
                <w:szCs w:val="28"/>
              </w:rPr>
            </w:pPr>
            <w:r w:rsidRPr="00D05FF6"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</w:tcPr>
          <w:p w:rsidR="00330E3A" w:rsidRPr="00657888" w:rsidRDefault="00330E3A" w:rsidP="00330E3A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 xml:space="preserve">Разъяснение понятия «безопасный маршрут» с родителями </w:t>
            </w:r>
          </w:p>
        </w:tc>
        <w:tc>
          <w:tcPr>
            <w:tcW w:w="2126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 xml:space="preserve">Сентябрь </w:t>
            </w:r>
            <w:r w:rsidR="00A554A4" w:rsidRPr="00657888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  <w:tr w:rsidR="00330E3A" w:rsidRPr="00D05FF6" w:rsidTr="00657888">
        <w:tc>
          <w:tcPr>
            <w:tcW w:w="804" w:type="dxa"/>
          </w:tcPr>
          <w:p w:rsidR="00330E3A" w:rsidRPr="00D05FF6" w:rsidRDefault="00330E3A" w:rsidP="004E2E15">
            <w:pPr>
              <w:jc w:val="center"/>
              <w:rPr>
                <w:sz w:val="28"/>
                <w:szCs w:val="28"/>
              </w:rPr>
            </w:pPr>
            <w:r w:rsidRPr="00D05FF6"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495809" w:rsidRPr="00657888" w:rsidRDefault="00330E3A" w:rsidP="0049580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Освещение вопроса о состоянии ДДТТ с учетом аварийной обстановки, разъяснение необходимости использовани</w:t>
            </w:r>
            <w:r w:rsidR="00495809" w:rsidRPr="00657888">
              <w:rPr>
                <w:sz w:val="28"/>
                <w:szCs w:val="28"/>
              </w:rPr>
              <w:t xml:space="preserve">я СВЭ в одежде. </w:t>
            </w:r>
          </w:p>
          <w:p w:rsidR="00330E3A" w:rsidRPr="00657888" w:rsidRDefault="00495809" w:rsidP="0049580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Провести рейды «Пристегни ребенка - ремнём безопасности»</w:t>
            </w:r>
          </w:p>
        </w:tc>
        <w:tc>
          <w:tcPr>
            <w:tcW w:w="2126" w:type="dxa"/>
          </w:tcPr>
          <w:p w:rsidR="00330E3A" w:rsidRPr="00657888" w:rsidRDefault="00A554A4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Ноябрь 2021</w:t>
            </w:r>
          </w:p>
          <w:p w:rsidR="00495809" w:rsidRPr="00657888" w:rsidRDefault="00495809" w:rsidP="00495809">
            <w:pPr>
              <w:rPr>
                <w:sz w:val="28"/>
                <w:szCs w:val="28"/>
              </w:rPr>
            </w:pPr>
          </w:p>
          <w:p w:rsidR="00495809" w:rsidRPr="00657888" w:rsidRDefault="00495809" w:rsidP="00495809">
            <w:pPr>
              <w:rPr>
                <w:sz w:val="28"/>
                <w:szCs w:val="28"/>
              </w:rPr>
            </w:pPr>
          </w:p>
          <w:p w:rsidR="00495809" w:rsidRPr="00657888" w:rsidRDefault="00495809" w:rsidP="00495809">
            <w:pPr>
              <w:rPr>
                <w:sz w:val="28"/>
                <w:szCs w:val="28"/>
              </w:rPr>
            </w:pPr>
          </w:p>
          <w:p w:rsidR="00495809" w:rsidRPr="00657888" w:rsidRDefault="00495809" w:rsidP="00495809">
            <w:pPr>
              <w:rPr>
                <w:sz w:val="28"/>
                <w:szCs w:val="28"/>
              </w:rPr>
            </w:pPr>
          </w:p>
          <w:p w:rsidR="00495809" w:rsidRPr="00657888" w:rsidRDefault="00495809" w:rsidP="00495809">
            <w:pPr>
              <w:rPr>
                <w:sz w:val="28"/>
                <w:szCs w:val="28"/>
              </w:rPr>
            </w:pPr>
          </w:p>
          <w:p w:rsidR="00495809" w:rsidRPr="00657888" w:rsidRDefault="00495809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  <w:tr w:rsidR="00330E3A" w:rsidRPr="00D05FF6" w:rsidTr="00657888">
        <w:trPr>
          <w:trHeight w:val="814"/>
        </w:trPr>
        <w:tc>
          <w:tcPr>
            <w:tcW w:w="804" w:type="dxa"/>
          </w:tcPr>
          <w:p w:rsidR="00330E3A" w:rsidRPr="00D05FF6" w:rsidRDefault="00330E3A" w:rsidP="004E2E15">
            <w:pPr>
              <w:jc w:val="center"/>
              <w:rPr>
                <w:sz w:val="28"/>
                <w:szCs w:val="28"/>
              </w:rPr>
            </w:pPr>
            <w:r w:rsidRPr="00D05FF6">
              <w:rPr>
                <w:sz w:val="28"/>
                <w:szCs w:val="28"/>
              </w:rPr>
              <w:t>3</w:t>
            </w:r>
          </w:p>
        </w:tc>
        <w:tc>
          <w:tcPr>
            <w:tcW w:w="3875" w:type="dxa"/>
          </w:tcPr>
          <w:p w:rsidR="00330E3A" w:rsidRPr="00657888" w:rsidRDefault="00A554A4" w:rsidP="00A554A4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Профилактическая акция «По зимней дороге -  без происшествий»</w:t>
            </w:r>
          </w:p>
        </w:tc>
        <w:tc>
          <w:tcPr>
            <w:tcW w:w="2126" w:type="dxa"/>
          </w:tcPr>
          <w:p w:rsidR="00330E3A" w:rsidRPr="00657888" w:rsidRDefault="00495809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Декабрь 2021</w:t>
            </w:r>
          </w:p>
        </w:tc>
        <w:tc>
          <w:tcPr>
            <w:tcW w:w="2268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  <w:tr w:rsidR="00330E3A" w:rsidRPr="00D05FF6" w:rsidTr="00657888">
        <w:trPr>
          <w:trHeight w:val="474"/>
        </w:trPr>
        <w:tc>
          <w:tcPr>
            <w:tcW w:w="804" w:type="dxa"/>
          </w:tcPr>
          <w:p w:rsidR="00330E3A" w:rsidRPr="00D05FF6" w:rsidRDefault="00330E3A" w:rsidP="004E2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5" w:type="dxa"/>
          </w:tcPr>
          <w:p w:rsidR="00330E3A" w:rsidRPr="00657888" w:rsidRDefault="00A554A4" w:rsidP="00A554A4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«Родительский патруль. «Дети Югры за автокресло»</w:t>
            </w:r>
          </w:p>
        </w:tc>
        <w:tc>
          <w:tcPr>
            <w:tcW w:w="2126" w:type="dxa"/>
          </w:tcPr>
          <w:p w:rsidR="00330E3A" w:rsidRPr="00657888" w:rsidRDefault="00495809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Февраль 2022</w:t>
            </w:r>
          </w:p>
        </w:tc>
        <w:tc>
          <w:tcPr>
            <w:tcW w:w="2268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  <w:tr w:rsidR="00330E3A" w:rsidRPr="00D05FF6" w:rsidTr="00657888">
        <w:trPr>
          <w:trHeight w:val="537"/>
        </w:trPr>
        <w:tc>
          <w:tcPr>
            <w:tcW w:w="804" w:type="dxa"/>
          </w:tcPr>
          <w:p w:rsidR="00330E3A" w:rsidRDefault="00330E3A" w:rsidP="004E2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5" w:type="dxa"/>
          </w:tcPr>
          <w:p w:rsidR="00A554A4" w:rsidRPr="00657888" w:rsidRDefault="00A554A4" w:rsidP="00A554A4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«Нам не всё равно!»</w:t>
            </w:r>
          </w:p>
          <w:p w:rsidR="00330E3A" w:rsidRPr="00657888" w:rsidRDefault="00330E3A" w:rsidP="00A55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E3A" w:rsidRPr="00657888" w:rsidRDefault="00495809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Апрель 2022</w:t>
            </w:r>
          </w:p>
        </w:tc>
        <w:tc>
          <w:tcPr>
            <w:tcW w:w="2268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330E3A" w:rsidRPr="00657888" w:rsidRDefault="00330E3A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  <w:tr w:rsidR="00A554A4" w:rsidRPr="00D05FF6" w:rsidTr="00657888">
        <w:trPr>
          <w:trHeight w:val="678"/>
        </w:trPr>
        <w:tc>
          <w:tcPr>
            <w:tcW w:w="804" w:type="dxa"/>
          </w:tcPr>
          <w:p w:rsidR="00A554A4" w:rsidRDefault="00A554A4" w:rsidP="004E2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5" w:type="dxa"/>
          </w:tcPr>
          <w:p w:rsidR="00A554A4" w:rsidRPr="00657888" w:rsidRDefault="00A554A4" w:rsidP="00A554A4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«Весенний вектор безопасности»</w:t>
            </w:r>
          </w:p>
        </w:tc>
        <w:tc>
          <w:tcPr>
            <w:tcW w:w="2126" w:type="dxa"/>
          </w:tcPr>
          <w:p w:rsidR="00A554A4" w:rsidRPr="00657888" w:rsidRDefault="00495809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Март 2022</w:t>
            </w:r>
          </w:p>
        </w:tc>
        <w:tc>
          <w:tcPr>
            <w:tcW w:w="2268" w:type="dxa"/>
          </w:tcPr>
          <w:p w:rsidR="00A554A4" w:rsidRPr="00657888" w:rsidRDefault="00A554A4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A554A4" w:rsidRPr="00657888" w:rsidRDefault="00A554A4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  <w:tr w:rsidR="00A554A4" w:rsidRPr="00D05FF6" w:rsidTr="00657888">
        <w:trPr>
          <w:trHeight w:val="66"/>
        </w:trPr>
        <w:tc>
          <w:tcPr>
            <w:tcW w:w="804" w:type="dxa"/>
          </w:tcPr>
          <w:p w:rsidR="00A554A4" w:rsidRDefault="00A554A4" w:rsidP="004E2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5" w:type="dxa"/>
          </w:tcPr>
          <w:p w:rsidR="00A554A4" w:rsidRPr="00657888" w:rsidRDefault="00A554A4" w:rsidP="00A554A4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«Декада дорожной культуры»</w:t>
            </w:r>
          </w:p>
        </w:tc>
        <w:tc>
          <w:tcPr>
            <w:tcW w:w="2126" w:type="dxa"/>
          </w:tcPr>
          <w:p w:rsidR="00A554A4" w:rsidRPr="00657888" w:rsidRDefault="00495809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Май 2022</w:t>
            </w:r>
          </w:p>
        </w:tc>
        <w:tc>
          <w:tcPr>
            <w:tcW w:w="2268" w:type="dxa"/>
          </w:tcPr>
          <w:p w:rsidR="00A554A4" w:rsidRPr="00657888" w:rsidRDefault="00A554A4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A554A4" w:rsidRPr="00657888" w:rsidRDefault="00A554A4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  <w:tr w:rsidR="00A554A4" w:rsidRPr="00D05FF6" w:rsidTr="00657888">
        <w:trPr>
          <w:trHeight w:val="721"/>
        </w:trPr>
        <w:tc>
          <w:tcPr>
            <w:tcW w:w="804" w:type="dxa"/>
          </w:tcPr>
          <w:p w:rsidR="00A554A4" w:rsidRDefault="00657888" w:rsidP="004E2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5" w:type="dxa"/>
          </w:tcPr>
          <w:p w:rsidR="00A554A4" w:rsidRPr="00657888" w:rsidRDefault="00A554A4" w:rsidP="00A554A4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 xml:space="preserve">«Безопасные </w:t>
            </w:r>
            <w:r w:rsidR="00657888" w:rsidRPr="00657888">
              <w:rPr>
                <w:sz w:val="28"/>
                <w:szCs w:val="28"/>
              </w:rPr>
              <w:t>дворы -</w:t>
            </w:r>
            <w:r w:rsidRPr="00657888">
              <w:rPr>
                <w:sz w:val="28"/>
                <w:szCs w:val="28"/>
              </w:rPr>
              <w:t xml:space="preserve"> для веселой детворы»</w:t>
            </w:r>
          </w:p>
        </w:tc>
        <w:tc>
          <w:tcPr>
            <w:tcW w:w="2126" w:type="dxa"/>
          </w:tcPr>
          <w:p w:rsidR="00A554A4" w:rsidRPr="00657888" w:rsidRDefault="00657888" w:rsidP="00495809">
            <w:pPr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Июнь –</w:t>
            </w:r>
            <w:r w:rsidR="00495809" w:rsidRPr="00657888">
              <w:rPr>
                <w:sz w:val="28"/>
                <w:szCs w:val="28"/>
              </w:rPr>
              <w:t>И</w:t>
            </w:r>
            <w:r w:rsidR="00A554A4" w:rsidRPr="00657888">
              <w:rPr>
                <w:sz w:val="28"/>
                <w:szCs w:val="28"/>
              </w:rPr>
              <w:t xml:space="preserve">юль 2022 </w:t>
            </w:r>
          </w:p>
        </w:tc>
        <w:tc>
          <w:tcPr>
            <w:tcW w:w="2268" w:type="dxa"/>
          </w:tcPr>
          <w:p w:rsidR="00A554A4" w:rsidRPr="00657888" w:rsidRDefault="00A554A4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Ответственный по ДДТП</w:t>
            </w:r>
          </w:p>
        </w:tc>
        <w:tc>
          <w:tcPr>
            <w:tcW w:w="1559" w:type="dxa"/>
          </w:tcPr>
          <w:p w:rsidR="00A554A4" w:rsidRPr="00657888" w:rsidRDefault="00A554A4" w:rsidP="004E2E15">
            <w:pPr>
              <w:jc w:val="center"/>
              <w:rPr>
                <w:sz w:val="28"/>
                <w:szCs w:val="28"/>
              </w:rPr>
            </w:pPr>
            <w:r w:rsidRPr="00657888">
              <w:rPr>
                <w:sz w:val="28"/>
                <w:szCs w:val="28"/>
              </w:rPr>
              <w:t>4 чл</w:t>
            </w:r>
          </w:p>
        </w:tc>
      </w:tr>
    </w:tbl>
    <w:p w:rsidR="00AB306D" w:rsidRPr="003969DC" w:rsidRDefault="00AB306D" w:rsidP="00E4307F">
      <w:pPr>
        <w:rPr>
          <w:b/>
        </w:rPr>
      </w:pPr>
    </w:p>
    <w:p w:rsidR="00A554A4" w:rsidRDefault="00AB306D" w:rsidP="00A554A4">
      <w:pPr>
        <w:tabs>
          <w:tab w:val="left" w:pos="1275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306D" w:rsidRDefault="00AB306D" w:rsidP="00A554A4">
      <w:pPr>
        <w:tabs>
          <w:tab w:val="left" w:pos="1275"/>
        </w:tabs>
        <w:ind w:left="-851"/>
        <w:jc w:val="center"/>
        <w:rPr>
          <w:sz w:val="28"/>
          <w:szCs w:val="28"/>
        </w:rPr>
      </w:pPr>
      <w:r w:rsidRPr="006B4FCF">
        <w:rPr>
          <w:sz w:val="28"/>
          <w:szCs w:val="28"/>
        </w:rPr>
        <w:t xml:space="preserve">Заведующий                                                                          Н.В </w:t>
      </w:r>
      <w:r w:rsidR="00A554A4">
        <w:rPr>
          <w:sz w:val="28"/>
          <w:szCs w:val="28"/>
        </w:rPr>
        <w:t>Беляева</w:t>
      </w:r>
    </w:p>
    <w:p w:rsidR="00495809" w:rsidRDefault="00495809" w:rsidP="00A554A4"/>
    <w:p w:rsidR="00A554A4" w:rsidRPr="005E4918" w:rsidRDefault="00A554A4" w:rsidP="00A554A4">
      <w:r>
        <w:t>Ответственные</w:t>
      </w:r>
      <w:r w:rsidRPr="005E4918">
        <w:t xml:space="preserve">  по ПДД                                                  </w:t>
      </w:r>
    </w:p>
    <w:p w:rsidR="00A554A4" w:rsidRPr="005E4918" w:rsidRDefault="00A554A4" w:rsidP="00A554A4">
      <w:r w:rsidRPr="005E4918">
        <w:t>Давлетшина Л.М.</w:t>
      </w:r>
      <w:r>
        <w:t xml:space="preserve"> Шрамко В.Н.</w:t>
      </w:r>
      <w:r w:rsidRPr="005E4918">
        <w:t xml:space="preserve"> </w:t>
      </w:r>
    </w:p>
    <w:p w:rsidR="005C5CAA" w:rsidRDefault="00A554A4" w:rsidP="00A554A4">
      <w:r w:rsidRPr="005E4918">
        <w:t xml:space="preserve">24-79-59  </w:t>
      </w:r>
    </w:p>
    <w:p w:rsidR="005C5CAA" w:rsidRDefault="005C5CAA" w:rsidP="00A554A4"/>
    <w:p w:rsidR="005C5CAA" w:rsidRDefault="005C5CAA" w:rsidP="005C5CAA">
      <w:pPr>
        <w:pStyle w:val="8"/>
      </w:pPr>
      <w:r>
        <w:object w:dxaOrig="15" w:dyaOrig="15">
          <v:shape id="_x0000_i1027" type="#_x0000_t75" style="width:45pt;height:49.2pt" o:ole="" fillcolor="window">
            <v:imagedata r:id="rId7" o:title=""/>
          </v:shape>
          <o:OLEObject Type="Embed" ProgID="CorelDraw.Graphic.9" ShapeID="_x0000_i1027" DrawAspect="Content" ObjectID="_1696351984" r:id="rId10"/>
        </w:object>
      </w:r>
    </w:p>
    <w:p w:rsidR="005C5CAA" w:rsidRPr="000D5127" w:rsidRDefault="005C5CAA" w:rsidP="005C5CAA">
      <w:pPr>
        <w:pStyle w:val="11"/>
        <w:rPr>
          <w:sz w:val="20"/>
        </w:rPr>
      </w:pPr>
    </w:p>
    <w:p w:rsidR="005C5CAA" w:rsidRPr="004976A2" w:rsidRDefault="005C5CAA" w:rsidP="005C5CAA">
      <w:pPr>
        <w:pStyle w:val="8"/>
        <w:rPr>
          <w:b w:val="0"/>
          <w:szCs w:val="24"/>
        </w:rPr>
      </w:pPr>
      <w:r w:rsidRPr="004976A2">
        <w:rPr>
          <w:b w:val="0"/>
          <w:szCs w:val="24"/>
        </w:rPr>
        <w:t>МУНИЦИПАЛЬНОЕ  ОБРАЗОВАНИЕ</w:t>
      </w:r>
    </w:p>
    <w:p w:rsidR="005C5CAA" w:rsidRPr="004976A2" w:rsidRDefault="005C5CAA" w:rsidP="005C5CA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6A2">
        <w:rPr>
          <w:rFonts w:ascii="Times New Roman" w:hAnsi="Times New Roman" w:cs="Times New Roman"/>
          <w:b w:val="0"/>
          <w:sz w:val="24"/>
          <w:szCs w:val="24"/>
        </w:rPr>
        <w:t>ГОРОД  ОКРУЖНОГО  ЗНАЧЕНИЯ  НИЖНЕВАРТОВСК</w:t>
      </w:r>
    </w:p>
    <w:p w:rsidR="005C5CAA" w:rsidRPr="00625833" w:rsidRDefault="005C5CAA" w:rsidP="005C5CAA">
      <w:pPr>
        <w:jc w:val="center"/>
        <w:rPr>
          <w:b/>
          <w:sz w:val="8"/>
        </w:rPr>
      </w:pPr>
    </w:p>
    <w:p w:rsidR="005C5CAA" w:rsidRPr="00625833" w:rsidRDefault="005C5CAA" w:rsidP="005C5CAA">
      <w:pPr>
        <w:jc w:val="center"/>
        <w:rPr>
          <w:b/>
          <w:caps/>
          <w:sz w:val="28"/>
          <w:szCs w:val="28"/>
        </w:rPr>
      </w:pPr>
      <w:r w:rsidRPr="00625833">
        <w:rPr>
          <w:b/>
          <w:caps/>
          <w:sz w:val="28"/>
          <w:szCs w:val="28"/>
        </w:rPr>
        <w:t>МУНиЦИПАЛЬНОЕ автономное ДОШКОЛЬНОЕ  оБРАЗОВАТЕЛЬНОЕ УЧРЕЖДЕНИЕ города нижневартовска ДЕТСКИЙ САД №4 «СКАЗКА</w:t>
      </w:r>
    </w:p>
    <w:p w:rsidR="005C5CAA" w:rsidRPr="00625833" w:rsidRDefault="005C5CAA" w:rsidP="005C5CAA">
      <w:pPr>
        <w:jc w:val="center"/>
        <w:rPr>
          <w:b/>
          <w:caps/>
          <w:sz w:val="28"/>
          <w:szCs w:val="28"/>
        </w:rPr>
      </w:pPr>
    </w:p>
    <w:p w:rsidR="005C5CAA" w:rsidRDefault="005C5CAA" w:rsidP="005C5C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</w:t>
      </w:r>
    </w:p>
    <w:p w:rsidR="005C5CAA" w:rsidRDefault="005C5CAA" w:rsidP="005C5CAA"/>
    <w:tbl>
      <w:tblPr>
        <w:tblW w:w="8955" w:type="dxa"/>
        <w:tblLook w:val="0000" w:firstRow="0" w:lastRow="0" w:firstColumn="0" w:lastColumn="0" w:noHBand="0" w:noVBand="0"/>
      </w:tblPr>
      <w:tblGrid>
        <w:gridCol w:w="4523"/>
        <w:gridCol w:w="4432"/>
      </w:tblGrid>
      <w:tr w:rsidR="005C5CAA" w:rsidRPr="00FD41DD" w:rsidTr="007A3C5E">
        <w:trPr>
          <w:trHeight w:val="560"/>
        </w:trPr>
        <w:tc>
          <w:tcPr>
            <w:tcW w:w="4523" w:type="dxa"/>
          </w:tcPr>
          <w:p w:rsidR="005C5CAA" w:rsidRDefault="005C5CAA" w:rsidP="007A3C5E">
            <w:pPr>
              <w:rPr>
                <w:sz w:val="28"/>
                <w:szCs w:val="28"/>
              </w:rPr>
            </w:pPr>
          </w:p>
          <w:p w:rsidR="005C5CAA" w:rsidRPr="00FD41DD" w:rsidRDefault="005C5CAA" w:rsidP="007A3C5E">
            <w:pPr>
              <w:rPr>
                <w:b/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от 25.08.2021№285</w:t>
            </w:r>
          </w:p>
        </w:tc>
        <w:tc>
          <w:tcPr>
            <w:tcW w:w="4432" w:type="dxa"/>
          </w:tcPr>
          <w:p w:rsidR="005C5CAA" w:rsidRPr="00FD41DD" w:rsidRDefault="005C5CAA" w:rsidP="007A3C5E">
            <w:pPr>
              <w:pStyle w:val="11"/>
              <w:rPr>
                <w:sz w:val="28"/>
                <w:szCs w:val="28"/>
              </w:rPr>
            </w:pPr>
          </w:p>
          <w:p w:rsidR="005C5CAA" w:rsidRPr="00FD41DD" w:rsidRDefault="005C5CAA" w:rsidP="007A3C5E">
            <w:pPr>
              <w:pStyle w:val="11"/>
              <w:ind w:left="-191"/>
              <w:jc w:val="center"/>
              <w:rPr>
                <w:sz w:val="28"/>
                <w:szCs w:val="28"/>
              </w:rPr>
            </w:pPr>
          </w:p>
        </w:tc>
      </w:tr>
    </w:tbl>
    <w:p w:rsidR="005C5CAA" w:rsidRPr="00D05FF6" w:rsidRDefault="005C5CAA" w:rsidP="00AE3F0E">
      <w:pPr>
        <w:rPr>
          <w:sz w:val="28"/>
          <w:szCs w:val="28"/>
        </w:rPr>
      </w:pPr>
    </w:p>
    <w:p w:rsidR="005C5CAA" w:rsidRPr="005C5CAA" w:rsidRDefault="00A554A4" w:rsidP="005C5CAA">
      <w:pPr>
        <w:jc w:val="center"/>
        <w:rPr>
          <w:sz w:val="28"/>
          <w:szCs w:val="28"/>
        </w:rPr>
      </w:pPr>
      <w:r w:rsidRPr="005C5CAA">
        <w:t xml:space="preserve">   </w:t>
      </w:r>
      <w:r w:rsidR="005C5CAA" w:rsidRPr="005C5CAA">
        <w:rPr>
          <w:sz w:val="28"/>
          <w:szCs w:val="28"/>
        </w:rPr>
        <w:t xml:space="preserve">ПЛАН </w:t>
      </w:r>
    </w:p>
    <w:p w:rsidR="005C5CAA" w:rsidRPr="005C5CAA" w:rsidRDefault="005C5CAA" w:rsidP="00AE3F0E">
      <w:pPr>
        <w:jc w:val="center"/>
        <w:rPr>
          <w:sz w:val="28"/>
          <w:szCs w:val="28"/>
        </w:rPr>
      </w:pPr>
      <w:r w:rsidRPr="005C5CAA">
        <w:rPr>
          <w:sz w:val="28"/>
          <w:szCs w:val="28"/>
        </w:rPr>
        <w:t>мероприятий по профилактике ДДТТ в организации деятельности отрядов ЮИД в ДОУ</w:t>
      </w:r>
      <w:r w:rsidR="00AE3F0E">
        <w:rPr>
          <w:sz w:val="28"/>
          <w:szCs w:val="28"/>
        </w:rPr>
        <w:t xml:space="preserve"> </w:t>
      </w:r>
      <w:r w:rsidRPr="005C5CAA">
        <w:rPr>
          <w:sz w:val="28"/>
          <w:szCs w:val="28"/>
        </w:rPr>
        <w:t>на 2021-2022 гг.</w:t>
      </w:r>
    </w:p>
    <w:p w:rsidR="005C5CAA" w:rsidRPr="005C5CAA" w:rsidRDefault="005C5CAA" w:rsidP="005C5CA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604"/>
        <w:gridCol w:w="3969"/>
        <w:gridCol w:w="1665"/>
        <w:gridCol w:w="283"/>
        <w:gridCol w:w="2265"/>
        <w:gridCol w:w="1704"/>
      </w:tblGrid>
      <w:tr w:rsidR="00AE3F0E" w:rsidRPr="00AE3F0E" w:rsidTr="00AE3F0E">
        <w:tc>
          <w:tcPr>
            <w:tcW w:w="604" w:type="dxa"/>
          </w:tcPr>
          <w:p w:rsidR="00AE3F0E" w:rsidRPr="005C5CAA" w:rsidRDefault="00AE3F0E" w:rsidP="005C5C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E3F0E" w:rsidRPr="005C5CAA" w:rsidRDefault="00AE3F0E" w:rsidP="005C5CAA">
            <w:pPr>
              <w:pStyle w:val="a7"/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5" w:type="dxa"/>
          </w:tcPr>
          <w:p w:rsidR="00AE3F0E" w:rsidRPr="005C5CAA" w:rsidRDefault="00AE3F0E" w:rsidP="005C5C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48" w:type="dxa"/>
            <w:gridSpan w:val="2"/>
          </w:tcPr>
          <w:p w:rsidR="00AE3F0E" w:rsidRPr="005C5CAA" w:rsidRDefault="00AE3F0E" w:rsidP="005C5C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ственный</w:t>
            </w:r>
          </w:p>
        </w:tc>
        <w:tc>
          <w:tcPr>
            <w:tcW w:w="1704" w:type="dxa"/>
          </w:tcPr>
          <w:p w:rsidR="00AE3F0E" w:rsidRPr="00AE3F0E" w:rsidRDefault="00AE3F0E" w:rsidP="005C5CAA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AE3F0E">
              <w:rPr>
                <w:sz w:val="28"/>
                <w:szCs w:val="28"/>
              </w:rPr>
              <w:t>Примечания</w:t>
            </w:r>
          </w:p>
        </w:tc>
      </w:tr>
      <w:tr w:rsidR="00AE3F0E" w:rsidRPr="005C5CAA" w:rsidTr="00B77DDF">
        <w:tc>
          <w:tcPr>
            <w:tcW w:w="10490" w:type="dxa"/>
            <w:gridSpan w:val="6"/>
          </w:tcPr>
          <w:p w:rsidR="00AE3F0E" w:rsidRPr="005C5CAA" w:rsidRDefault="00AE3F0E" w:rsidP="00AE3F0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Работа с воспитанниками отряда ЮИД</w:t>
            </w:r>
          </w:p>
        </w:tc>
      </w:tr>
      <w:tr w:rsidR="00AE3F0E" w:rsidRPr="005C5CAA" w:rsidTr="00AE3F0E">
        <w:tc>
          <w:tcPr>
            <w:tcW w:w="604" w:type="dxa"/>
          </w:tcPr>
          <w:p w:rsidR="00AE3F0E" w:rsidRPr="005C5CAA" w:rsidRDefault="00AE3F0E" w:rsidP="005C5C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15EC">
              <w:rPr>
                <w:sz w:val="28"/>
                <w:szCs w:val="28"/>
              </w:rPr>
              <w:t>«Безопасный маршрут»</w:t>
            </w:r>
            <w:r>
              <w:rPr>
                <w:sz w:val="28"/>
                <w:szCs w:val="28"/>
              </w:rPr>
              <w:t>, проработка безопасной дороги в детский сад, дом и обратно;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jc w:val="center"/>
              <w:rPr>
                <w:sz w:val="28"/>
                <w:szCs w:val="28"/>
              </w:rPr>
            </w:pPr>
            <w:r w:rsidRPr="00435F3C">
              <w:rPr>
                <w:sz w:val="28"/>
                <w:szCs w:val="28"/>
              </w:rPr>
              <w:t xml:space="preserve">Ответственный по профилактике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Default="00AE3F0E">
            <w:pPr>
              <w:spacing w:after="200" w:line="276" w:lineRule="auto"/>
              <w:rPr>
                <w:sz w:val="28"/>
                <w:szCs w:val="28"/>
              </w:rPr>
            </w:pPr>
          </w:p>
          <w:p w:rsidR="00AE3F0E" w:rsidRPr="00D95CDD" w:rsidRDefault="00AE3F0E" w:rsidP="00AE3F0E">
            <w:pPr>
              <w:jc w:val="center"/>
              <w:rPr>
                <w:sz w:val="28"/>
                <w:szCs w:val="28"/>
              </w:rPr>
            </w:pPr>
          </w:p>
        </w:tc>
      </w:tr>
      <w:tr w:rsidR="00AE3F0E" w:rsidRPr="005C5CAA" w:rsidTr="00AE3F0E">
        <w:tc>
          <w:tcPr>
            <w:tcW w:w="604" w:type="dxa"/>
          </w:tcPr>
          <w:p w:rsidR="00AE3F0E" w:rsidRPr="005C5CAA" w:rsidRDefault="00AE3F0E" w:rsidP="005C5CA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СВЭ в одежде.</w:t>
            </w:r>
            <w:r w:rsidRPr="00FC6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Особенности ПДД зимой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jc w:val="center"/>
              <w:rPr>
                <w:sz w:val="28"/>
                <w:szCs w:val="28"/>
              </w:rPr>
            </w:pPr>
            <w:r w:rsidRPr="00435F3C">
              <w:rPr>
                <w:sz w:val="28"/>
                <w:szCs w:val="28"/>
              </w:rPr>
              <w:t xml:space="preserve">Ответственный по профилактике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Default="00AE3F0E">
            <w:pPr>
              <w:spacing w:after="200" w:line="276" w:lineRule="auto"/>
              <w:rPr>
                <w:sz w:val="28"/>
                <w:szCs w:val="28"/>
              </w:rPr>
            </w:pPr>
          </w:p>
          <w:p w:rsidR="00AE3F0E" w:rsidRPr="00D95CDD" w:rsidRDefault="00AE3F0E" w:rsidP="00AE3F0E">
            <w:pPr>
              <w:jc w:val="center"/>
              <w:rPr>
                <w:sz w:val="28"/>
                <w:szCs w:val="28"/>
              </w:rPr>
            </w:pPr>
          </w:p>
        </w:tc>
      </w:tr>
      <w:tr w:rsidR="00AE3F0E" w:rsidRPr="005C5CAA" w:rsidTr="00AE3F0E">
        <w:trPr>
          <w:trHeight w:val="976"/>
        </w:trPr>
        <w:tc>
          <w:tcPr>
            <w:tcW w:w="604" w:type="dxa"/>
          </w:tcPr>
          <w:p w:rsidR="00AE3F0E" w:rsidRDefault="00AE3F0E" w:rsidP="005C5CAA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5C5C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AE3F0E" w:rsidRPr="005C5CAA" w:rsidRDefault="00AE3F0E" w:rsidP="005C5CAA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 детьми, входящих в состав отряда ЮИД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Default="00AE3F0E" w:rsidP="005C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  <w:p w:rsidR="00AE3F0E" w:rsidRPr="00D95CDD" w:rsidRDefault="00AE3F0E" w:rsidP="005C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Июнь2022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5C5CAA">
            <w:pPr>
              <w:jc w:val="center"/>
              <w:rPr>
                <w:sz w:val="28"/>
                <w:szCs w:val="28"/>
              </w:rPr>
            </w:pPr>
            <w:r w:rsidRPr="00435F3C">
              <w:rPr>
                <w:sz w:val="28"/>
                <w:szCs w:val="28"/>
              </w:rPr>
              <w:t xml:space="preserve">Ответственный по профилактике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Default="00AE3F0E">
            <w:pPr>
              <w:spacing w:after="200" w:line="276" w:lineRule="auto"/>
              <w:rPr>
                <w:sz w:val="28"/>
                <w:szCs w:val="28"/>
              </w:rPr>
            </w:pPr>
          </w:p>
          <w:p w:rsidR="00AE3F0E" w:rsidRPr="00D95CDD" w:rsidRDefault="00AE3F0E" w:rsidP="00AE3F0E">
            <w:pPr>
              <w:jc w:val="center"/>
              <w:rPr>
                <w:sz w:val="28"/>
                <w:szCs w:val="28"/>
              </w:rPr>
            </w:pPr>
          </w:p>
        </w:tc>
      </w:tr>
      <w:tr w:rsidR="00AE3F0E" w:rsidRPr="005C5CAA" w:rsidTr="00AE3F0E">
        <w:trPr>
          <w:trHeight w:val="557"/>
        </w:trPr>
        <w:tc>
          <w:tcPr>
            <w:tcW w:w="604" w:type="dxa"/>
          </w:tcPr>
          <w:p w:rsidR="00AE3F0E" w:rsidRDefault="00AE3F0E" w:rsidP="005C5CAA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E3F0E" w:rsidRPr="005C5CAA" w:rsidRDefault="00AE3F0E" w:rsidP="005C5CAA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D95CDD" w:rsidRDefault="00AE3F0E" w:rsidP="00AE3F0E">
            <w:pPr>
              <w:pStyle w:val="ac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95CDD">
              <w:rPr>
                <w:sz w:val="28"/>
                <w:szCs w:val="28"/>
                <w:lang w:val="ru-RU"/>
              </w:rPr>
              <w:t>Проведение профилактических акций:</w:t>
            </w:r>
          </w:p>
          <w:p w:rsidR="00AE3F0E" w:rsidRPr="00886C65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95CD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ru-RU"/>
              </w:rPr>
              <w:t>«Внимание дети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AE3F0E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«Неделя безопасности дорожного движения»</w:t>
            </w:r>
          </w:p>
          <w:p w:rsidR="00AE3F0E" w:rsidRPr="00886C65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- «Дети и ГБДД – за соблюдение ПДД»</w:t>
            </w:r>
          </w:p>
          <w:p w:rsidR="00AE3F0E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«Неделя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 xml:space="preserve"> памяти жертв ДТП»</w:t>
            </w:r>
          </w:p>
          <w:p w:rsidR="00AE3F0E" w:rsidRDefault="00AE3F0E" w:rsidP="00AE3F0E">
            <w:pPr>
              <w:pStyle w:val="ac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«Проведи диагональ безопасности - пристегнись</w:t>
            </w:r>
            <w:r w:rsidRPr="009F6F42">
              <w:rPr>
                <w:sz w:val="28"/>
                <w:szCs w:val="28"/>
                <w:lang w:val="ru-RU"/>
              </w:rPr>
              <w:t xml:space="preserve">» </w:t>
            </w:r>
          </w:p>
          <w:p w:rsidR="00AE3F0E" w:rsidRPr="00886C65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«По зимней дороге – без происшествий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AE3F0E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«Дети Югры за автокресло» </w:t>
            </w:r>
          </w:p>
          <w:p w:rsidR="00AE3F0E" w:rsidRPr="00886C65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6C6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Твой свет безопасности» </w:t>
            </w:r>
          </w:p>
          <w:p w:rsidR="00AE3F0E" w:rsidRPr="00886C65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-«Весенний вектор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безопасности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AE3F0E" w:rsidRPr="00886C65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«Нам не всё ровно!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AE3F0E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-«Декада дорожной культуры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AE3F0E" w:rsidRPr="00886C65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-«Победе – безопасные дороги»</w:t>
            </w:r>
          </w:p>
          <w:p w:rsidR="00AE3F0E" w:rsidRPr="00AE3F0E" w:rsidRDefault="00AE3F0E" w:rsidP="00AE3F0E">
            <w:pPr>
              <w:pStyle w:val="ac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«Внимание, дети!</w:t>
            </w:r>
            <w:r w:rsidRPr="00886C6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2021 Сентябрь 2021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Pr="004063D5">
              <w:rPr>
                <w:sz w:val="28"/>
                <w:szCs w:val="28"/>
              </w:rPr>
              <w:t>ябрь</w:t>
            </w:r>
            <w:r>
              <w:rPr>
                <w:sz w:val="28"/>
                <w:szCs w:val="28"/>
              </w:rPr>
              <w:t xml:space="preserve"> 2021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 w:rsidRPr="004063D5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  <w:r w:rsidRPr="004063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 w:rsidRPr="004063D5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</w:t>
            </w:r>
            <w:r w:rsidRPr="004063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4063D5">
              <w:rPr>
                <w:sz w:val="28"/>
                <w:szCs w:val="28"/>
              </w:rPr>
              <w:t xml:space="preserve"> 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 w:rsidRPr="004063D5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2021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2022 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406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2022 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406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2022 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  2022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 2022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</w:t>
            </w:r>
          </w:p>
          <w:p w:rsidR="00AE3F0E" w:rsidRDefault="00AE3F0E" w:rsidP="00AE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Pr="00435F3C" w:rsidRDefault="00AE3F0E" w:rsidP="005C5CAA">
            <w:pPr>
              <w:jc w:val="center"/>
              <w:rPr>
                <w:sz w:val="28"/>
                <w:szCs w:val="28"/>
              </w:rPr>
            </w:pPr>
            <w:r w:rsidRPr="00435F3C">
              <w:rPr>
                <w:sz w:val="28"/>
                <w:szCs w:val="28"/>
              </w:rPr>
              <w:lastRenderedPageBreak/>
              <w:t xml:space="preserve">Ответственный по профилактике </w:t>
            </w: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0E" w:rsidRDefault="00AE3F0E">
            <w:pPr>
              <w:spacing w:after="200" w:line="276" w:lineRule="auto"/>
              <w:rPr>
                <w:sz w:val="28"/>
                <w:szCs w:val="28"/>
              </w:rPr>
            </w:pPr>
          </w:p>
          <w:p w:rsidR="00AE3F0E" w:rsidRPr="00435F3C" w:rsidRDefault="00AE3F0E" w:rsidP="00AE3F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5CAA" w:rsidRDefault="005C5CAA" w:rsidP="005C5CA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3F0E" w:rsidRDefault="00AE3F0E" w:rsidP="005C5CA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3F0E" w:rsidRDefault="00AE3F0E" w:rsidP="00AE3F0E">
      <w:pPr>
        <w:tabs>
          <w:tab w:val="left" w:pos="1275"/>
        </w:tabs>
        <w:ind w:left="-851"/>
        <w:jc w:val="center"/>
        <w:rPr>
          <w:sz w:val="28"/>
          <w:szCs w:val="28"/>
        </w:rPr>
      </w:pPr>
      <w:r w:rsidRPr="006B4FCF">
        <w:rPr>
          <w:sz w:val="28"/>
          <w:szCs w:val="28"/>
        </w:rPr>
        <w:t xml:space="preserve">Заведующий                                                                          Н.В </w:t>
      </w:r>
      <w:r>
        <w:rPr>
          <w:sz w:val="28"/>
          <w:szCs w:val="28"/>
        </w:rPr>
        <w:t>Беляева</w:t>
      </w:r>
    </w:p>
    <w:p w:rsidR="00AE3F0E" w:rsidRDefault="00AE3F0E" w:rsidP="00AE3F0E"/>
    <w:p w:rsidR="00AE3F0E" w:rsidRDefault="00AE3F0E" w:rsidP="00AE3F0E"/>
    <w:p w:rsidR="00AE3F0E" w:rsidRPr="005E4918" w:rsidRDefault="00AE3F0E" w:rsidP="00AE3F0E">
      <w:r>
        <w:t>Ответственные</w:t>
      </w:r>
      <w:r w:rsidRPr="005E4918">
        <w:t xml:space="preserve">  по ПДД                                                  </w:t>
      </w:r>
    </w:p>
    <w:p w:rsidR="00AE3F0E" w:rsidRPr="005E4918" w:rsidRDefault="00AE3F0E" w:rsidP="00AE3F0E">
      <w:r w:rsidRPr="005E4918">
        <w:t>Давлетшина Л.М.</w:t>
      </w:r>
      <w:r>
        <w:t xml:space="preserve"> Шрамко В.Н.</w:t>
      </w:r>
      <w:r w:rsidRPr="005E4918">
        <w:t xml:space="preserve"> </w:t>
      </w:r>
    </w:p>
    <w:p w:rsidR="00AE3F0E" w:rsidRDefault="00AE3F0E" w:rsidP="00AE3F0E">
      <w:r w:rsidRPr="005E4918">
        <w:t xml:space="preserve">24-79-59  </w:t>
      </w:r>
    </w:p>
    <w:p w:rsidR="005C5CAA" w:rsidRDefault="005C5CAA" w:rsidP="005C5CAA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5C5CAA" w:rsidSect="004958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70" w:rsidRDefault="00D21870" w:rsidP="00A554A4">
      <w:r>
        <w:separator/>
      </w:r>
    </w:p>
  </w:endnote>
  <w:endnote w:type="continuationSeparator" w:id="0">
    <w:p w:rsidR="00D21870" w:rsidRDefault="00D21870" w:rsidP="00A5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70" w:rsidRDefault="00D21870" w:rsidP="00A554A4">
      <w:r>
        <w:separator/>
      </w:r>
    </w:p>
  </w:footnote>
  <w:footnote w:type="continuationSeparator" w:id="0">
    <w:p w:rsidR="00D21870" w:rsidRDefault="00D21870" w:rsidP="00A5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8EA"/>
    <w:multiLevelType w:val="multilevel"/>
    <w:tmpl w:val="31866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2F7FD8"/>
    <w:multiLevelType w:val="multilevel"/>
    <w:tmpl w:val="C43014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5F6"/>
    <w:rsid w:val="000025A3"/>
    <w:rsid w:val="00083BEA"/>
    <w:rsid w:val="000C5450"/>
    <w:rsid w:val="000C719F"/>
    <w:rsid w:val="00111187"/>
    <w:rsid w:val="00115484"/>
    <w:rsid w:val="001C2954"/>
    <w:rsid w:val="001C6CBB"/>
    <w:rsid w:val="001D5C3F"/>
    <w:rsid w:val="00215F4F"/>
    <w:rsid w:val="002B1622"/>
    <w:rsid w:val="00300929"/>
    <w:rsid w:val="00303CB9"/>
    <w:rsid w:val="00330E3A"/>
    <w:rsid w:val="00343AC4"/>
    <w:rsid w:val="00360307"/>
    <w:rsid w:val="003C19D4"/>
    <w:rsid w:val="00442D0B"/>
    <w:rsid w:val="00492794"/>
    <w:rsid w:val="00495809"/>
    <w:rsid w:val="004976A2"/>
    <w:rsid w:val="004B29F4"/>
    <w:rsid w:val="004C298C"/>
    <w:rsid w:val="005150F7"/>
    <w:rsid w:val="005C5CAA"/>
    <w:rsid w:val="005E4918"/>
    <w:rsid w:val="00623842"/>
    <w:rsid w:val="006412F1"/>
    <w:rsid w:val="006474FC"/>
    <w:rsid w:val="00657888"/>
    <w:rsid w:val="00676FF3"/>
    <w:rsid w:val="006F1DB7"/>
    <w:rsid w:val="006F28AD"/>
    <w:rsid w:val="00765C41"/>
    <w:rsid w:val="00774F8B"/>
    <w:rsid w:val="00990CA4"/>
    <w:rsid w:val="00990DB4"/>
    <w:rsid w:val="009A06C8"/>
    <w:rsid w:val="009C1F0B"/>
    <w:rsid w:val="00A21688"/>
    <w:rsid w:val="00A238CC"/>
    <w:rsid w:val="00A2748E"/>
    <w:rsid w:val="00A41491"/>
    <w:rsid w:val="00A554A4"/>
    <w:rsid w:val="00AB306D"/>
    <w:rsid w:val="00AE3F0E"/>
    <w:rsid w:val="00B665F6"/>
    <w:rsid w:val="00B76B2A"/>
    <w:rsid w:val="00C969E7"/>
    <w:rsid w:val="00CB3D67"/>
    <w:rsid w:val="00CC4F3A"/>
    <w:rsid w:val="00D05FF6"/>
    <w:rsid w:val="00D21870"/>
    <w:rsid w:val="00D263B0"/>
    <w:rsid w:val="00D6158B"/>
    <w:rsid w:val="00E4307F"/>
    <w:rsid w:val="00E53F2B"/>
    <w:rsid w:val="00E5601E"/>
    <w:rsid w:val="00E57BE8"/>
    <w:rsid w:val="00E57C8A"/>
    <w:rsid w:val="00F6009D"/>
    <w:rsid w:val="00F93CB2"/>
    <w:rsid w:val="00F97AA3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0AD2E8-ADE8-4941-8616-1982C9C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5F6"/>
    <w:pPr>
      <w:keepNext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qFormat/>
    <w:rsid w:val="00B66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665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5F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5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665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665F6"/>
    <w:pPr>
      <w:ind w:left="720"/>
      <w:contextualSpacing/>
    </w:pPr>
  </w:style>
  <w:style w:type="paragraph" w:customStyle="1" w:styleId="11">
    <w:name w:val="Обычный1"/>
    <w:rsid w:val="00360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60307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360307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table" w:styleId="a4">
    <w:name w:val="Table Grid"/>
    <w:basedOn w:val="a1"/>
    <w:uiPriority w:val="59"/>
    <w:rsid w:val="0064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A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E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330E3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55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5C5CAA"/>
    <w:pPr>
      <w:widowControl w:val="0"/>
      <w:suppressLineNumbers/>
      <w:suppressAutoHyphens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Лилька</dc:creator>
  <cp:lastModifiedBy>Учетная запись Майкрософт</cp:lastModifiedBy>
  <cp:revision>41</cp:revision>
  <cp:lastPrinted>2021-09-20T08:28:00Z</cp:lastPrinted>
  <dcterms:created xsi:type="dcterms:W3CDTF">2015-12-21T12:20:00Z</dcterms:created>
  <dcterms:modified xsi:type="dcterms:W3CDTF">2021-10-21T15:07:00Z</dcterms:modified>
</cp:coreProperties>
</file>